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0449" w14:textId="77777777" w:rsidR="00003ACA" w:rsidRDefault="00003ACA" w:rsidP="00003ACA">
      <w:pPr>
        <w:rPr>
          <w:rFonts w:ascii="Arial" w:hAnsi="Arial" w:cs="Arial"/>
        </w:rPr>
      </w:pPr>
    </w:p>
    <w:p w14:paraId="4FCF4C98" w14:textId="1FFD6360" w:rsidR="00003ACA" w:rsidRDefault="00003ACA" w:rsidP="00003A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t xml:space="preserve">     </w:t>
      </w:r>
      <w:r w:rsidR="00CF47FD">
        <w:rPr>
          <w:rFonts w:ascii="Arial" w:hAnsi="Arial" w:cs="Arial"/>
          <w:b/>
          <w:noProof/>
          <w:lang w:eastAsia="en-GB"/>
        </w:rPr>
        <w:drawing>
          <wp:inline distT="0" distB="0" distL="0" distR="0" wp14:anchorId="6EEFF5B6" wp14:editId="06B22F0C">
            <wp:extent cx="1345366" cy="476250"/>
            <wp:effectExtent l="0" t="0" r="7620" b="0"/>
            <wp:docPr id="1" name="Picture 1" descr="C:\Users\dalys\AppData\Local\Microsoft\Windows\INetCache\IE\B30S5WY2\Radius Housing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ys\AppData\Local\Microsoft\Windows\INetCache\IE\B30S5WY2\Radius Housing Blac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25" cy="47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n-GB"/>
        </w:rPr>
        <w:t xml:space="preserve">                       </w:t>
      </w:r>
      <w:r w:rsidR="00CF47FD">
        <w:rPr>
          <w:rFonts w:ascii="Arial" w:hAnsi="Arial" w:cs="Arial"/>
          <w:b/>
          <w:noProof/>
          <w:lang w:eastAsia="en-GB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noProof/>
          <w:lang w:eastAsia="en-GB"/>
        </w:rPr>
        <w:t xml:space="preserve">                       </w:t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7140754" wp14:editId="4669E687">
            <wp:extent cx="1754372" cy="878608"/>
            <wp:effectExtent l="0" t="0" r="0" b="0"/>
            <wp:docPr id="2" name="Picture 2" descr="S:\New File Management Structure 2015\Marketing &amp; Communications\Branding\New Logo 2014\CITB master artwork1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ew File Management Structure 2015\Marketing &amp; Communications\Branding\New Logo 2014\CITB master artwork1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8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4885" w14:textId="77777777" w:rsidR="00003ACA" w:rsidRDefault="00003ACA" w:rsidP="00003ACA">
      <w:pPr>
        <w:spacing w:after="0" w:line="240" w:lineRule="auto"/>
        <w:jc w:val="center"/>
        <w:rPr>
          <w:rFonts w:ascii="Arial" w:hAnsi="Arial" w:cs="Arial"/>
          <w:b/>
        </w:rPr>
      </w:pPr>
    </w:p>
    <w:p w14:paraId="2B7D0656" w14:textId="0029E2CA" w:rsidR="00003ACA" w:rsidRDefault="00E370F2" w:rsidP="00003A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APPRENTICESHIP ENDEAVOUR</w:t>
      </w:r>
      <w:r w:rsidR="00003ACA">
        <w:rPr>
          <w:rFonts w:ascii="Arial" w:hAnsi="Arial" w:cs="Arial"/>
          <w:b/>
        </w:rPr>
        <w:t xml:space="preserve"> AWARD</w:t>
      </w:r>
    </w:p>
    <w:p w14:paraId="7668D9EB" w14:textId="77777777" w:rsidR="00003ACA" w:rsidRDefault="00003ACA" w:rsidP="00003A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14:paraId="2F7D13EB" w14:textId="77777777" w:rsidR="00003ACA" w:rsidRDefault="00003ACA" w:rsidP="00003A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03ACA" w14:paraId="6817703B" w14:textId="77777777" w:rsidTr="00643F7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C71E879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the Apprentice applying for the award:</w:t>
            </w:r>
          </w:p>
          <w:p w14:paraId="68F05C72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</w:p>
        </w:tc>
      </w:tr>
      <w:tr w:rsidR="00003ACA" w14:paraId="7BF784A4" w14:textId="77777777" w:rsidTr="00643F77">
        <w:tc>
          <w:tcPr>
            <w:tcW w:w="4077" w:type="dxa"/>
          </w:tcPr>
          <w:p w14:paraId="66397A12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5165" w:type="dxa"/>
            <w:vMerge w:val="restart"/>
          </w:tcPr>
          <w:p w14:paraId="460D014B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</w:t>
            </w:r>
          </w:p>
        </w:tc>
      </w:tr>
      <w:tr w:rsidR="00003ACA" w14:paraId="23B9CCB7" w14:textId="77777777" w:rsidTr="00643F77">
        <w:tc>
          <w:tcPr>
            <w:tcW w:w="4077" w:type="dxa"/>
          </w:tcPr>
          <w:p w14:paraId="61A88515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Phone: </w:t>
            </w:r>
          </w:p>
        </w:tc>
        <w:tc>
          <w:tcPr>
            <w:tcW w:w="5165" w:type="dxa"/>
            <w:vMerge/>
          </w:tcPr>
          <w:p w14:paraId="19065A10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</w:p>
        </w:tc>
      </w:tr>
      <w:tr w:rsidR="00003ACA" w14:paraId="378A77E3" w14:textId="77777777" w:rsidTr="00643F77">
        <w:trPr>
          <w:trHeight w:val="516"/>
        </w:trPr>
        <w:tc>
          <w:tcPr>
            <w:tcW w:w="4077" w:type="dxa"/>
          </w:tcPr>
          <w:p w14:paraId="29EF4519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5B3AA7E6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</w:p>
          <w:p w14:paraId="7447F7E5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</w:p>
        </w:tc>
        <w:tc>
          <w:tcPr>
            <w:tcW w:w="5165" w:type="dxa"/>
            <w:vMerge/>
          </w:tcPr>
          <w:p w14:paraId="07FE0820" w14:textId="77777777" w:rsidR="00003ACA" w:rsidRDefault="00003ACA" w:rsidP="00643F77">
            <w:pPr>
              <w:rPr>
                <w:rFonts w:ascii="Arial" w:hAnsi="Arial" w:cs="Arial"/>
                <w:b/>
              </w:rPr>
            </w:pPr>
          </w:p>
        </w:tc>
      </w:tr>
    </w:tbl>
    <w:p w14:paraId="56260526" w14:textId="77777777" w:rsidR="00003ACA" w:rsidRDefault="00003ACA" w:rsidP="00003A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03ACA" w14:paraId="21A1BC88" w14:textId="77777777" w:rsidTr="00643F7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0BA059CD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the person nominating the apprentice (if different from above)</w:t>
            </w:r>
          </w:p>
        </w:tc>
      </w:tr>
      <w:tr w:rsidR="00003ACA" w14:paraId="06C65C63" w14:textId="77777777" w:rsidTr="00643F77">
        <w:tc>
          <w:tcPr>
            <w:tcW w:w="4077" w:type="dxa"/>
          </w:tcPr>
          <w:p w14:paraId="54CA6394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Trainer Name:</w:t>
            </w:r>
          </w:p>
        </w:tc>
        <w:tc>
          <w:tcPr>
            <w:tcW w:w="5165" w:type="dxa"/>
          </w:tcPr>
          <w:p w14:paraId="735B0B1D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Organisation: </w:t>
            </w:r>
          </w:p>
        </w:tc>
      </w:tr>
      <w:tr w:rsidR="00003ACA" w14:paraId="542170C1" w14:textId="77777777" w:rsidTr="00643F77">
        <w:tc>
          <w:tcPr>
            <w:tcW w:w="4077" w:type="dxa"/>
          </w:tcPr>
          <w:p w14:paraId="02D2F765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5165" w:type="dxa"/>
            <w:vMerge w:val="restart"/>
          </w:tcPr>
          <w:p w14:paraId="72697E5B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</w:tr>
      <w:tr w:rsidR="00003ACA" w14:paraId="716F7566" w14:textId="77777777" w:rsidTr="00643F77">
        <w:trPr>
          <w:trHeight w:val="253"/>
        </w:trPr>
        <w:tc>
          <w:tcPr>
            <w:tcW w:w="4077" w:type="dxa"/>
            <w:tcBorders>
              <w:bottom w:val="single" w:sz="4" w:space="0" w:color="auto"/>
            </w:tcBorders>
          </w:tcPr>
          <w:p w14:paraId="21EF8B16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7DB77ED7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</w:p>
          <w:p w14:paraId="0389F29F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</w:p>
          <w:p w14:paraId="5E2D829F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65" w:type="dxa"/>
            <w:vMerge/>
            <w:tcBorders>
              <w:bottom w:val="single" w:sz="4" w:space="0" w:color="auto"/>
            </w:tcBorders>
          </w:tcPr>
          <w:p w14:paraId="12F8E4D5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BF7C8D5" w14:textId="77777777" w:rsidR="00003ACA" w:rsidRDefault="00003ACA" w:rsidP="00003AC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3ACA" w14:paraId="7DB938C5" w14:textId="77777777" w:rsidTr="00643F77">
        <w:tc>
          <w:tcPr>
            <w:tcW w:w="9242" w:type="dxa"/>
            <w:shd w:val="clear" w:color="auto" w:fill="BFBFBF" w:themeFill="background1" w:themeFillShade="BF"/>
          </w:tcPr>
          <w:p w14:paraId="4BE07A1B" w14:textId="77777777" w:rsidR="00003ACA" w:rsidRPr="007C59B9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 w:rsidRPr="007C59B9">
              <w:rPr>
                <w:rFonts w:ascii="Arial" w:hAnsi="Arial" w:cs="Arial"/>
                <w:b/>
              </w:rPr>
              <w:t>Details of the Nomination:</w:t>
            </w:r>
          </w:p>
        </w:tc>
      </w:tr>
      <w:tr w:rsidR="00003ACA" w14:paraId="53B76365" w14:textId="77777777" w:rsidTr="00643F77">
        <w:tc>
          <w:tcPr>
            <w:tcW w:w="9242" w:type="dxa"/>
          </w:tcPr>
          <w:p w14:paraId="035100A6" w14:textId="6666394C" w:rsidR="00003ACA" w:rsidRDefault="00003ACA" w:rsidP="00643F77">
            <w:pPr>
              <w:jc w:val="both"/>
              <w:rPr>
                <w:rFonts w:ascii="Arial" w:hAnsi="Arial" w:cs="Arial"/>
              </w:rPr>
            </w:pP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Tell us in no more than 1000 words why the applicant should </w:t>
            </w:r>
            <w:r w:rsidR="001975FE">
              <w:rPr>
                <w:rFonts w:ascii="Arial" w:hAnsi="Arial" w:cs="Arial"/>
                <w:i/>
                <w:sz w:val="20"/>
                <w:szCs w:val="20"/>
              </w:rPr>
              <w:t xml:space="preserve">receive 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E370F2">
              <w:rPr>
                <w:rFonts w:ascii="Arial" w:hAnsi="Arial" w:cs="Arial"/>
                <w:i/>
                <w:sz w:val="20"/>
                <w:szCs w:val="20"/>
              </w:rPr>
              <w:t>Apprenticeship Endeavour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Award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 for overcoming a significant adversity to allow them to successfully complete their training programme and achieve a construction craft qualification at NVQ Level 2 or Level 3 in the period September 201</w:t>
            </w:r>
            <w:r w:rsidR="00772447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 – August 201</w:t>
            </w:r>
            <w:r w:rsidR="00772447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.  Tell us the adversity overcome and how this has had a </w:t>
            </w:r>
            <w:r w:rsidR="00D2380B" w:rsidRPr="00D4074E">
              <w:rPr>
                <w:rFonts w:ascii="Arial" w:hAnsi="Arial" w:cs="Arial"/>
                <w:i/>
                <w:sz w:val="20"/>
                <w:szCs w:val="20"/>
              </w:rPr>
              <w:t>long-term</w:t>
            </w:r>
            <w:r w:rsidRPr="00D4074E">
              <w:rPr>
                <w:rFonts w:ascii="Arial" w:hAnsi="Arial" w:cs="Arial"/>
                <w:i/>
                <w:sz w:val="20"/>
                <w:szCs w:val="20"/>
              </w:rPr>
              <w:t xml:space="preserve"> impact (1 year+).</w:t>
            </w:r>
          </w:p>
          <w:p w14:paraId="559294C1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3618FA5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0D0B47E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1A8E98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28133915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481AE8D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E121B7B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7B529B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C0EC214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D383641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0865645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CA87C3E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6B3350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405698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EADB3FD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8DEABE1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174AEB4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45F12AD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4E5C1DC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EF0796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2A6EFB4D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EAB955B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78DC2D7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4787278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BCC408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5D5750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8F8826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0AEE3C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0665FD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2781E5D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531AC6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DAFC45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B0CC834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4693101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289E374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EE7CF27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E02E83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093E9D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557E9ED1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59F9D3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75FAA18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C0CFD1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957035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A274D3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0C9E417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2C40072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2F5FDB08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B6296A7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603A48D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3709B84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0AEF308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1526198B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  <w:p w14:paraId="71AEA330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6CF661" w14:textId="77777777" w:rsidR="00003ACA" w:rsidRPr="00813514" w:rsidRDefault="00003ACA" w:rsidP="00003ACA">
      <w:pPr>
        <w:rPr>
          <w:sz w:val="20"/>
          <w:szCs w:val="20"/>
        </w:rPr>
      </w:pPr>
      <w:r w:rsidRPr="00813514">
        <w:rPr>
          <w:sz w:val="20"/>
          <w:szCs w:val="20"/>
        </w:rPr>
        <w:lastRenderedPageBreak/>
        <w:t>(Continue on a separate sheet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03ACA" w14:paraId="3916E280" w14:textId="77777777" w:rsidTr="00643F7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834B52B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 w:rsidRPr="00D4074E">
              <w:rPr>
                <w:rFonts w:ascii="Arial" w:hAnsi="Arial" w:cs="Arial"/>
                <w:b/>
              </w:rPr>
              <w:t>Declaration:</w:t>
            </w:r>
          </w:p>
        </w:tc>
      </w:tr>
      <w:tr w:rsidR="00003ACA" w14:paraId="5C11D665" w14:textId="77777777" w:rsidTr="00643F77">
        <w:tc>
          <w:tcPr>
            <w:tcW w:w="9242" w:type="dxa"/>
            <w:gridSpan w:val="2"/>
          </w:tcPr>
          <w:p w14:paraId="3DFC24F6" w14:textId="77777777" w:rsidR="00003ACA" w:rsidRDefault="00003ACA" w:rsidP="00643F7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“I have read and agreed to the terms and conditions of this competition.</w:t>
            </w:r>
          </w:p>
          <w:p w14:paraId="0D22D0C1" w14:textId="77777777" w:rsidR="00003ACA" w:rsidRDefault="00003ACA" w:rsidP="00643F7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 have permission to pass on personal information of the applicant.</w:t>
            </w:r>
          </w:p>
          <w:p w14:paraId="0BAF385C" w14:textId="77777777" w:rsidR="00003ACA" w:rsidRPr="0092432D" w:rsidRDefault="00003ACA" w:rsidP="00643F7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 confirm that the applicant has achieved an NVQ Level 2 or 3 in a construction craft apprenticeship.”</w:t>
            </w:r>
          </w:p>
        </w:tc>
      </w:tr>
      <w:tr w:rsidR="00003ACA" w14:paraId="7488300F" w14:textId="77777777" w:rsidTr="00643F77">
        <w:tc>
          <w:tcPr>
            <w:tcW w:w="4621" w:type="dxa"/>
          </w:tcPr>
          <w:p w14:paraId="335ACAA4" w14:textId="77777777" w:rsidR="00003ACA" w:rsidRPr="0092432D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 w:rsidRPr="0092432D">
              <w:rPr>
                <w:rFonts w:ascii="Arial" w:hAnsi="Arial" w:cs="Arial"/>
                <w:b/>
              </w:rPr>
              <w:t>Applicant (Apprentice):</w:t>
            </w:r>
          </w:p>
          <w:p w14:paraId="3D1CC94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confirm that the above is a true and accurate account.</w:t>
            </w:r>
          </w:p>
        </w:tc>
        <w:tc>
          <w:tcPr>
            <w:tcW w:w="4621" w:type="dxa"/>
          </w:tcPr>
          <w:p w14:paraId="14625827" w14:textId="77777777" w:rsidR="00003ACA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 w:rsidRPr="0092432D">
              <w:rPr>
                <w:rFonts w:ascii="Arial" w:hAnsi="Arial" w:cs="Arial"/>
                <w:b/>
              </w:rPr>
              <w:t>Applicant (Trainer):</w:t>
            </w:r>
          </w:p>
          <w:p w14:paraId="1BDC7BDB" w14:textId="77777777" w:rsidR="00003ACA" w:rsidRPr="0092432D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required if nominating an apprentice)</w:t>
            </w:r>
          </w:p>
        </w:tc>
      </w:tr>
      <w:tr w:rsidR="00003ACA" w14:paraId="261E8CE7" w14:textId="77777777" w:rsidTr="00643F77">
        <w:tc>
          <w:tcPr>
            <w:tcW w:w="4621" w:type="dxa"/>
          </w:tcPr>
          <w:p w14:paraId="27A8B5C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621" w:type="dxa"/>
          </w:tcPr>
          <w:p w14:paraId="0E5320D0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003ACA" w14:paraId="77697C74" w14:textId="77777777" w:rsidTr="00643F77">
        <w:tc>
          <w:tcPr>
            <w:tcW w:w="4621" w:type="dxa"/>
          </w:tcPr>
          <w:p w14:paraId="7D103C60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4621" w:type="dxa"/>
          </w:tcPr>
          <w:p w14:paraId="72E9337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</w:tr>
      <w:tr w:rsidR="00003ACA" w14:paraId="0B1856F8" w14:textId="77777777" w:rsidTr="00643F77">
        <w:tc>
          <w:tcPr>
            <w:tcW w:w="4621" w:type="dxa"/>
          </w:tcPr>
          <w:p w14:paraId="24D86EF2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621" w:type="dxa"/>
          </w:tcPr>
          <w:p w14:paraId="1E24F6AF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</w:tr>
      <w:tr w:rsidR="00003ACA" w14:paraId="0C65AB19" w14:textId="77777777" w:rsidTr="00643F77">
        <w:tc>
          <w:tcPr>
            <w:tcW w:w="4621" w:type="dxa"/>
          </w:tcPr>
          <w:p w14:paraId="3FCD0ED5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8BED7B2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</w:p>
        </w:tc>
      </w:tr>
      <w:tr w:rsidR="00003ACA" w14:paraId="49D14513" w14:textId="77777777" w:rsidTr="00643F77">
        <w:tc>
          <w:tcPr>
            <w:tcW w:w="4621" w:type="dxa"/>
          </w:tcPr>
          <w:p w14:paraId="336192F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41508A2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7C53BF3E" w14:textId="77777777" w:rsidR="00003ACA" w:rsidRDefault="00003ACA" w:rsidP="00003AC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03ACA" w14:paraId="335DB1C4" w14:textId="77777777" w:rsidTr="00643F7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3DCA975" w14:textId="77777777" w:rsidR="00003ACA" w:rsidRPr="0092432D" w:rsidRDefault="00003ACA" w:rsidP="00643F77">
            <w:pPr>
              <w:jc w:val="both"/>
              <w:rPr>
                <w:rFonts w:ascii="Arial" w:hAnsi="Arial" w:cs="Arial"/>
                <w:b/>
              </w:rPr>
            </w:pPr>
            <w:r w:rsidRPr="0092432D">
              <w:rPr>
                <w:rFonts w:ascii="Arial" w:hAnsi="Arial" w:cs="Arial"/>
                <w:b/>
              </w:rPr>
              <w:t>Third Party Verification:</w:t>
            </w:r>
          </w:p>
        </w:tc>
      </w:tr>
      <w:tr w:rsidR="00003ACA" w14:paraId="4A12E875" w14:textId="77777777" w:rsidTr="00643F77">
        <w:tc>
          <w:tcPr>
            <w:tcW w:w="9242" w:type="dxa"/>
            <w:gridSpan w:val="2"/>
          </w:tcPr>
          <w:p w14:paraId="2C7971E3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the above is a true and accurate account of how the apprentice overcame a significant adversity to allow them to successfully complete their training programme and achieve a construction qualification at NVQ Level 2 or Level 3.</w:t>
            </w:r>
          </w:p>
        </w:tc>
      </w:tr>
      <w:tr w:rsidR="00003ACA" w14:paraId="2C56DC6C" w14:textId="77777777" w:rsidTr="00643F77">
        <w:tc>
          <w:tcPr>
            <w:tcW w:w="4621" w:type="dxa"/>
          </w:tcPr>
          <w:p w14:paraId="526CA5E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621" w:type="dxa"/>
          </w:tcPr>
          <w:p w14:paraId="2D262B46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</w:tr>
      <w:tr w:rsidR="00003ACA" w14:paraId="694CDCFE" w14:textId="77777777" w:rsidTr="00643F77">
        <w:tc>
          <w:tcPr>
            <w:tcW w:w="4621" w:type="dxa"/>
          </w:tcPr>
          <w:p w14:paraId="1B52D35C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4621" w:type="dxa"/>
          </w:tcPr>
          <w:p w14:paraId="538325C5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  <w:tr w:rsidR="00003ACA" w14:paraId="374B2FB2" w14:textId="77777777" w:rsidTr="00643F77">
        <w:tc>
          <w:tcPr>
            <w:tcW w:w="4621" w:type="dxa"/>
          </w:tcPr>
          <w:p w14:paraId="44C6E1B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621" w:type="dxa"/>
          </w:tcPr>
          <w:p w14:paraId="1CCE742A" w14:textId="77777777" w:rsidR="00003ACA" w:rsidRDefault="00003ACA" w:rsidP="00643F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71A198" w14:textId="77777777" w:rsidR="00003ACA" w:rsidRPr="0041210D" w:rsidRDefault="00003ACA" w:rsidP="00003ACA">
      <w:pPr>
        <w:spacing w:after="0" w:line="240" w:lineRule="auto"/>
        <w:jc w:val="both"/>
        <w:rPr>
          <w:rFonts w:ascii="Arial" w:hAnsi="Arial" w:cs="Arial"/>
        </w:rPr>
      </w:pPr>
    </w:p>
    <w:p w14:paraId="54512D91" w14:textId="77777777" w:rsidR="00003ACA" w:rsidRDefault="00003ACA" w:rsidP="00003AC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the completed application form by the closing date to </w:t>
      </w:r>
      <w:hyperlink r:id="rId6" w:history="1">
        <w:r w:rsidRPr="00685BFC">
          <w:rPr>
            <w:rStyle w:val="Hyperlink"/>
            <w:rFonts w:ascii="Arial" w:hAnsi="Arial" w:cs="Arial"/>
          </w:rPr>
          <w:t>alison.mcclean@citbni.org.uk</w:t>
        </w:r>
      </w:hyperlink>
      <w:r>
        <w:rPr>
          <w:rFonts w:ascii="Arial" w:hAnsi="Arial" w:cs="Arial"/>
        </w:rPr>
        <w:t xml:space="preserve"> or post to ’Radius Award</w:t>
      </w:r>
      <w:r w:rsidRPr="00CD75BD">
        <w:rPr>
          <w:rFonts w:ascii="Arial" w:hAnsi="Arial" w:cs="Arial"/>
        </w:rPr>
        <w:t xml:space="preserve">’, CITB NI, </w:t>
      </w:r>
      <w:proofErr w:type="spellStart"/>
      <w:r w:rsidRPr="00CD75BD">
        <w:rPr>
          <w:rFonts w:ascii="Arial" w:hAnsi="Arial" w:cs="Arial"/>
        </w:rPr>
        <w:t>Nutts</w:t>
      </w:r>
      <w:proofErr w:type="spellEnd"/>
      <w:r w:rsidRPr="00CD75BD">
        <w:rPr>
          <w:rFonts w:ascii="Arial" w:hAnsi="Arial" w:cs="Arial"/>
        </w:rPr>
        <w:t xml:space="preserve"> Corner Training Centre, 17 </w:t>
      </w:r>
      <w:proofErr w:type="spellStart"/>
      <w:r w:rsidRPr="00CD75BD">
        <w:rPr>
          <w:rFonts w:ascii="Arial" w:hAnsi="Arial" w:cs="Arial"/>
        </w:rPr>
        <w:t>Dundrod</w:t>
      </w:r>
      <w:proofErr w:type="spellEnd"/>
      <w:r w:rsidRPr="00CD75BD">
        <w:rPr>
          <w:rFonts w:ascii="Arial" w:hAnsi="Arial" w:cs="Arial"/>
        </w:rPr>
        <w:t xml:space="preserve"> Road, Crumlin, Co Antrim BT29 4SR</w:t>
      </w:r>
      <w:r>
        <w:rPr>
          <w:rFonts w:ascii="Arial" w:hAnsi="Arial" w:cs="Arial"/>
        </w:rPr>
        <w:t xml:space="preserve"> </w:t>
      </w:r>
    </w:p>
    <w:p w14:paraId="494DFC5A" w14:textId="1B86F46D" w:rsidR="00003ACA" w:rsidRPr="00DE4C34" w:rsidRDefault="00003ACA" w:rsidP="00003ACA">
      <w:pPr>
        <w:spacing w:line="240" w:lineRule="auto"/>
        <w:jc w:val="both"/>
        <w:rPr>
          <w:rFonts w:ascii="Arial" w:hAnsi="Arial" w:cs="Arial"/>
          <w:b/>
        </w:rPr>
      </w:pPr>
      <w:r w:rsidRPr="00DE4C34">
        <w:rPr>
          <w:rFonts w:ascii="Arial" w:hAnsi="Arial" w:cs="Arial"/>
          <w:b/>
        </w:rPr>
        <w:t>Closing date:</w:t>
      </w:r>
      <w:r w:rsidRPr="00DE4C34">
        <w:rPr>
          <w:rFonts w:ascii="Arial" w:hAnsi="Arial" w:cs="Arial"/>
          <w:b/>
        </w:rPr>
        <w:tab/>
      </w:r>
      <w:r w:rsidR="00772447">
        <w:rPr>
          <w:rFonts w:ascii="Arial" w:hAnsi="Arial" w:cs="Arial"/>
          <w:b/>
        </w:rPr>
        <w:t>Fri</w:t>
      </w:r>
      <w:r w:rsidRPr="00DE4C34">
        <w:rPr>
          <w:rFonts w:ascii="Arial" w:hAnsi="Arial" w:cs="Arial"/>
          <w:b/>
        </w:rPr>
        <w:t xml:space="preserve">day, </w:t>
      </w:r>
      <w:r w:rsidR="00772447">
        <w:rPr>
          <w:rFonts w:ascii="Arial" w:hAnsi="Arial" w:cs="Arial"/>
          <w:b/>
        </w:rPr>
        <w:t>14</w:t>
      </w:r>
      <w:r w:rsidRPr="00DE4C34">
        <w:rPr>
          <w:rFonts w:ascii="Arial" w:hAnsi="Arial" w:cs="Arial"/>
          <w:b/>
          <w:vertAlign w:val="superscript"/>
        </w:rPr>
        <w:t>th</w:t>
      </w:r>
      <w:r w:rsidRPr="00DE4C34">
        <w:rPr>
          <w:rFonts w:ascii="Arial" w:hAnsi="Arial" w:cs="Arial"/>
          <w:b/>
        </w:rPr>
        <w:t xml:space="preserve"> </w:t>
      </w:r>
      <w:r w:rsidR="00772447">
        <w:rPr>
          <w:rFonts w:ascii="Arial" w:hAnsi="Arial" w:cs="Arial"/>
          <w:b/>
        </w:rPr>
        <w:t>February</w:t>
      </w:r>
      <w:r w:rsidRPr="00DE4C34">
        <w:rPr>
          <w:rFonts w:ascii="Arial" w:hAnsi="Arial" w:cs="Arial"/>
          <w:b/>
        </w:rPr>
        <w:t xml:space="preserve"> </w:t>
      </w:r>
      <w:r w:rsidR="00772447">
        <w:rPr>
          <w:rFonts w:ascii="Arial" w:hAnsi="Arial" w:cs="Arial"/>
          <w:b/>
        </w:rPr>
        <w:t>2020</w:t>
      </w:r>
    </w:p>
    <w:sectPr w:rsidR="00003ACA" w:rsidRPr="00DE4C34" w:rsidSect="00003AC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CA"/>
    <w:rsid w:val="00003ACA"/>
    <w:rsid w:val="001975FE"/>
    <w:rsid w:val="00727899"/>
    <w:rsid w:val="00772447"/>
    <w:rsid w:val="00CF47FD"/>
    <w:rsid w:val="00D2380B"/>
    <w:rsid w:val="00DD1A23"/>
    <w:rsid w:val="00E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FFE3"/>
  <w15:docId w15:val="{43A99A34-A658-4D9F-8972-05B1001F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A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mcclean@citbni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Stevenson</dc:creator>
  <cp:lastModifiedBy>Siobhan Daly</cp:lastModifiedBy>
  <cp:revision>7</cp:revision>
  <cp:lastPrinted>2019-10-24T09:06:00Z</cp:lastPrinted>
  <dcterms:created xsi:type="dcterms:W3CDTF">2018-08-15T10:35:00Z</dcterms:created>
  <dcterms:modified xsi:type="dcterms:W3CDTF">2019-10-28T16:13:00Z</dcterms:modified>
</cp:coreProperties>
</file>